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D5A3" w14:textId="7D80DCE2" w:rsidR="00A67B8E" w:rsidRDefault="00523ADE" w:rsidP="00A67B8E">
      <w:pPr>
        <w:jc w:val="center"/>
        <w:rPr>
          <w:b/>
          <w:sz w:val="32"/>
          <w:szCs w:val="32"/>
        </w:rPr>
      </w:pPr>
      <w:r w:rsidRPr="00651C5F">
        <w:rPr>
          <w:b/>
          <w:sz w:val="32"/>
          <w:szCs w:val="32"/>
        </w:rPr>
        <w:t xml:space="preserve">Notice of </w:t>
      </w:r>
      <w:r w:rsidR="00E40109">
        <w:rPr>
          <w:b/>
          <w:sz w:val="32"/>
          <w:szCs w:val="32"/>
        </w:rPr>
        <w:t>NJSLA</w:t>
      </w:r>
      <w:r w:rsidRPr="00651C5F">
        <w:rPr>
          <w:b/>
          <w:sz w:val="32"/>
          <w:szCs w:val="32"/>
        </w:rPr>
        <w:t xml:space="preserve"> </w:t>
      </w:r>
      <w:r w:rsidR="00B878BB" w:rsidRPr="00651C5F">
        <w:rPr>
          <w:b/>
          <w:sz w:val="32"/>
          <w:szCs w:val="32"/>
        </w:rPr>
        <w:t>Assessment</w:t>
      </w:r>
      <w:r w:rsidR="00D07D26" w:rsidRPr="00651C5F">
        <w:rPr>
          <w:b/>
          <w:sz w:val="32"/>
          <w:szCs w:val="32"/>
        </w:rPr>
        <w:t xml:space="preserve"> Refusal</w:t>
      </w:r>
    </w:p>
    <w:p w14:paraId="14BB4C03" w14:textId="705FDD8A" w:rsidR="0081227E" w:rsidRDefault="0081227E" w:rsidP="00A67B8E">
      <w:pPr>
        <w:jc w:val="center"/>
        <w:rPr>
          <w:b/>
          <w:sz w:val="32"/>
          <w:szCs w:val="32"/>
        </w:rPr>
      </w:pPr>
    </w:p>
    <w:p w14:paraId="28C2D7CB" w14:textId="77777777" w:rsidR="0081227E" w:rsidRPr="00651C5F" w:rsidRDefault="0081227E" w:rsidP="00A67B8E">
      <w:pPr>
        <w:jc w:val="center"/>
        <w:rPr>
          <w:b/>
          <w:sz w:val="32"/>
          <w:szCs w:val="32"/>
        </w:rPr>
      </w:pPr>
    </w:p>
    <w:p w14:paraId="4E8FAB6D" w14:textId="77777777" w:rsidR="005C6545" w:rsidRPr="00573162" w:rsidRDefault="005C6545" w:rsidP="00523ADE">
      <w:pPr>
        <w:rPr>
          <w:b/>
        </w:rPr>
      </w:pPr>
    </w:p>
    <w:p w14:paraId="78B04CEF" w14:textId="2AC2B5AE" w:rsidR="00573162" w:rsidRPr="00573162" w:rsidRDefault="00573162" w:rsidP="00523ADE">
      <w:pPr>
        <w:rPr>
          <w:b/>
        </w:rPr>
      </w:pPr>
      <w:r w:rsidRPr="00573162">
        <w:rPr>
          <w:b/>
        </w:rPr>
        <w:t xml:space="preserve">This document notifies the Principal and other relevant staff of__________________________________________ School that our/my child ______________________________________________, who is in the _____ grade, will not be taking the </w:t>
      </w:r>
      <w:r w:rsidR="00E40109">
        <w:rPr>
          <w:b/>
        </w:rPr>
        <w:t>NJSLA</w:t>
      </w:r>
      <w:r w:rsidRPr="00573162">
        <w:rPr>
          <w:b/>
        </w:rPr>
        <w:t xml:space="preserve"> </w:t>
      </w:r>
      <w:r w:rsidR="00E7729F" w:rsidRPr="00573162">
        <w:rPr>
          <w:b/>
        </w:rPr>
        <w:t>assessments</w:t>
      </w:r>
      <w:r w:rsidRPr="00573162">
        <w:rPr>
          <w:b/>
        </w:rPr>
        <w:t xml:space="preserve"> in the spring of 20</w:t>
      </w:r>
      <w:r w:rsidR="0081227E">
        <w:rPr>
          <w:b/>
        </w:rPr>
        <w:t>2</w:t>
      </w:r>
      <w:r w:rsidR="005D18E7">
        <w:rPr>
          <w:b/>
        </w:rPr>
        <w:t>4</w:t>
      </w:r>
      <w:r w:rsidR="00651C5F">
        <w:rPr>
          <w:b/>
        </w:rPr>
        <w:t xml:space="preserve">, or any </w:t>
      </w:r>
      <w:r w:rsidR="0039384A">
        <w:rPr>
          <w:b/>
        </w:rPr>
        <w:t xml:space="preserve">of the </w:t>
      </w:r>
      <w:r w:rsidR="00651C5F">
        <w:rPr>
          <w:b/>
        </w:rPr>
        <w:t xml:space="preserve">makeup </w:t>
      </w:r>
      <w:r w:rsidR="0039384A">
        <w:rPr>
          <w:b/>
        </w:rPr>
        <w:t xml:space="preserve">NJSLA </w:t>
      </w:r>
      <w:r w:rsidR="00E40109">
        <w:rPr>
          <w:b/>
        </w:rPr>
        <w:t>e</w:t>
      </w:r>
      <w:r w:rsidR="00651C5F">
        <w:rPr>
          <w:b/>
        </w:rPr>
        <w:t>xams</w:t>
      </w:r>
      <w:r w:rsidRPr="00573162">
        <w:rPr>
          <w:b/>
        </w:rPr>
        <w:t>.</w:t>
      </w:r>
    </w:p>
    <w:p w14:paraId="1E8472F3" w14:textId="77777777" w:rsidR="00573162" w:rsidRPr="00573162" w:rsidRDefault="00573162" w:rsidP="00523ADE">
      <w:pPr>
        <w:rPr>
          <w:b/>
        </w:rPr>
      </w:pPr>
    </w:p>
    <w:p w14:paraId="5A3A8D26" w14:textId="77777777" w:rsidR="0039384A" w:rsidRDefault="00573162" w:rsidP="00573162">
      <w:pPr>
        <w:rPr>
          <w:b/>
        </w:rPr>
      </w:pPr>
      <w:r w:rsidRPr="00573162">
        <w:rPr>
          <w:b/>
        </w:rPr>
        <w:t>We/I recognize th</w:t>
      </w:r>
      <w:r w:rsidR="0039384A">
        <w:rPr>
          <w:b/>
        </w:rPr>
        <w:t>e following:</w:t>
      </w:r>
    </w:p>
    <w:p w14:paraId="1345BF7A" w14:textId="77777777" w:rsidR="0039384A" w:rsidRDefault="0039384A" w:rsidP="00573162">
      <w:pPr>
        <w:rPr>
          <w:b/>
        </w:rPr>
      </w:pPr>
    </w:p>
    <w:p w14:paraId="75CF6889" w14:textId="77777777" w:rsidR="00573162" w:rsidRPr="00573162" w:rsidRDefault="00573162" w:rsidP="001D159B">
      <w:pPr>
        <w:numPr>
          <w:ilvl w:val="0"/>
          <w:numId w:val="5"/>
        </w:numPr>
        <w:rPr>
          <w:b/>
        </w:rPr>
      </w:pPr>
      <w:r w:rsidRPr="00573162">
        <w:rPr>
          <w:b/>
        </w:rPr>
        <w:t xml:space="preserve">New Jersey does not have an opt out law but that refusing </w:t>
      </w:r>
      <w:r w:rsidR="00E40109">
        <w:rPr>
          <w:b/>
        </w:rPr>
        <w:t>NJSLA</w:t>
      </w:r>
      <w:r w:rsidRPr="00573162">
        <w:rPr>
          <w:b/>
        </w:rPr>
        <w:t xml:space="preserve"> or any standardized test is a right of every parent/guardian and does not require approval by the school district or charter school.</w:t>
      </w:r>
    </w:p>
    <w:p w14:paraId="30EA38F8" w14:textId="77777777" w:rsidR="00573162" w:rsidRPr="00573162" w:rsidRDefault="00573162" w:rsidP="00523ADE">
      <w:pPr>
        <w:rPr>
          <w:b/>
        </w:rPr>
      </w:pPr>
    </w:p>
    <w:p w14:paraId="24985CD5" w14:textId="4F92E3DA" w:rsidR="00573162" w:rsidRDefault="0081227E" w:rsidP="001D159B">
      <w:pPr>
        <w:numPr>
          <w:ilvl w:val="0"/>
          <w:numId w:val="5"/>
        </w:numPr>
        <w:rPr>
          <w:b/>
        </w:rPr>
      </w:pPr>
      <w:r>
        <w:rPr>
          <w:b/>
        </w:rPr>
        <w:t>Class</w:t>
      </w:r>
      <w:r w:rsidR="00195593">
        <w:rPr>
          <w:b/>
        </w:rPr>
        <w:t>es</w:t>
      </w:r>
      <w:r>
        <w:rPr>
          <w:b/>
        </w:rPr>
        <w:t xml:space="preserve"> of 2023</w:t>
      </w:r>
      <w:r w:rsidR="00195593">
        <w:rPr>
          <w:b/>
        </w:rPr>
        <w:t>, 2024, and 2025</w:t>
      </w:r>
      <w:r w:rsidR="00E40109">
        <w:rPr>
          <w:b/>
        </w:rPr>
        <w:t xml:space="preserve"> ha</w:t>
      </w:r>
      <w:r w:rsidR="00195593">
        <w:rPr>
          <w:b/>
        </w:rPr>
        <w:t>ve</w:t>
      </w:r>
      <w:r w:rsidR="00E40109">
        <w:rPr>
          <w:b/>
        </w:rPr>
        <w:t xml:space="preserve"> access to </w:t>
      </w:r>
      <w:r w:rsidR="005D18E7">
        <w:rPr>
          <w:b/>
        </w:rPr>
        <w:t>a</w:t>
      </w:r>
      <w:r w:rsidR="00E40109">
        <w:rPr>
          <w:b/>
        </w:rPr>
        <w:t xml:space="preserve"> menu of </w:t>
      </w:r>
      <w:r w:rsidR="0039384A">
        <w:rPr>
          <w:b/>
        </w:rPr>
        <w:t xml:space="preserve">graduation </w:t>
      </w:r>
      <w:r w:rsidR="00E40109">
        <w:rPr>
          <w:b/>
        </w:rPr>
        <w:t xml:space="preserve">testing </w:t>
      </w:r>
      <w:r w:rsidR="0039384A">
        <w:rPr>
          <w:b/>
        </w:rPr>
        <w:t>options</w:t>
      </w:r>
      <w:r>
        <w:rPr>
          <w:b/>
        </w:rPr>
        <w:t xml:space="preserve"> after taking NJGPA</w:t>
      </w:r>
      <w:r w:rsidR="0039384A">
        <w:rPr>
          <w:b/>
        </w:rPr>
        <w:t>, including SAT, ACT, PSAT, ACUPLACER</w:t>
      </w:r>
      <w:r w:rsidR="005D18E7">
        <w:rPr>
          <w:b/>
        </w:rPr>
        <w:t>,</w:t>
      </w:r>
      <w:r w:rsidR="0039384A">
        <w:rPr>
          <w:b/>
        </w:rPr>
        <w:t xml:space="preserve"> and the portfolio</w:t>
      </w:r>
      <w:r w:rsidR="006F702E">
        <w:rPr>
          <w:b/>
        </w:rPr>
        <w:t xml:space="preserve"> review</w:t>
      </w:r>
      <w:r w:rsidR="0039384A">
        <w:rPr>
          <w:b/>
        </w:rPr>
        <w:t xml:space="preserve">, </w:t>
      </w:r>
      <w:r w:rsidR="00E40109">
        <w:rPr>
          <w:b/>
        </w:rPr>
        <w:t xml:space="preserve">without </w:t>
      </w:r>
      <w:r w:rsidR="0039384A">
        <w:rPr>
          <w:b/>
        </w:rPr>
        <w:t xml:space="preserve">first </w:t>
      </w:r>
      <w:r w:rsidR="00E40109">
        <w:rPr>
          <w:b/>
        </w:rPr>
        <w:t xml:space="preserve">having to take </w:t>
      </w:r>
      <w:r w:rsidR="0039384A">
        <w:rPr>
          <w:b/>
        </w:rPr>
        <w:t>NJSLA</w:t>
      </w:r>
      <w:r w:rsidR="00E40109">
        <w:rPr>
          <w:b/>
        </w:rPr>
        <w:t xml:space="preserve">. </w:t>
      </w:r>
    </w:p>
    <w:p w14:paraId="042E2FF3" w14:textId="77777777" w:rsidR="00E40109" w:rsidRDefault="00E40109" w:rsidP="00523ADE">
      <w:pPr>
        <w:rPr>
          <w:b/>
        </w:rPr>
      </w:pPr>
    </w:p>
    <w:p w14:paraId="676CD716" w14:textId="0374CBA3" w:rsidR="0072769E" w:rsidRPr="0072769E" w:rsidRDefault="0081227E" w:rsidP="0072769E">
      <w:pPr>
        <w:numPr>
          <w:ilvl w:val="0"/>
          <w:numId w:val="5"/>
        </w:numPr>
        <w:rPr>
          <w:b/>
        </w:rPr>
      </w:pPr>
      <w:r w:rsidRPr="005C6545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A036EB" wp14:editId="1EDA47F8">
                <wp:simplePos x="0" y="0"/>
                <wp:positionH relativeFrom="column">
                  <wp:posOffset>0</wp:posOffset>
                </wp:positionH>
                <wp:positionV relativeFrom="paragraph">
                  <wp:posOffset>653415</wp:posOffset>
                </wp:positionV>
                <wp:extent cx="6826250" cy="1430020"/>
                <wp:effectExtent l="19050" t="14605" r="1270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BC8C4" w14:textId="77777777" w:rsidR="00A67B8E" w:rsidRPr="00651C5F" w:rsidRDefault="00573162">
                            <w:pPr>
                              <w:rPr>
                                <w:b/>
                              </w:rPr>
                            </w:pPr>
                            <w:r w:rsidRPr="00651C5F">
                              <w:rPr>
                                <w:b/>
                              </w:rPr>
                              <w:t>W</w:t>
                            </w:r>
                            <w:r w:rsidR="003E66B2" w:rsidRPr="00651C5F">
                              <w:rPr>
                                <w:b/>
                              </w:rPr>
                              <w:t>e</w:t>
                            </w:r>
                            <w:r w:rsidR="00E53194">
                              <w:rPr>
                                <w:b/>
                              </w:rPr>
                              <w:t>/I</w:t>
                            </w:r>
                            <w:r w:rsidR="003E66B2" w:rsidRPr="00651C5F">
                              <w:rPr>
                                <w:b/>
                              </w:rPr>
                              <w:t xml:space="preserve"> expect that our</w:t>
                            </w:r>
                            <w:r w:rsidR="00E53194">
                              <w:rPr>
                                <w:b/>
                              </w:rPr>
                              <w:t>/my</w:t>
                            </w:r>
                            <w:r w:rsidR="003E66B2" w:rsidRPr="00651C5F">
                              <w:rPr>
                                <w:b/>
                              </w:rPr>
                              <w:t xml:space="preserve"> child will not be punished for our</w:t>
                            </w:r>
                            <w:r w:rsidR="00E53194">
                              <w:rPr>
                                <w:b/>
                              </w:rPr>
                              <w:t>/my</w:t>
                            </w:r>
                            <w:r w:rsidR="003E66B2" w:rsidRPr="00651C5F">
                              <w:rPr>
                                <w:b/>
                              </w:rPr>
                              <w:t xml:space="preserve"> decision to refuse testing, and will be permitted to read, or participate in some other enriching activity, during the test.</w:t>
                            </w:r>
                          </w:p>
                          <w:p w14:paraId="6B31E04A" w14:textId="77777777" w:rsidR="00651C5F" w:rsidRPr="00651C5F" w:rsidRDefault="00651C5F">
                            <w:pPr>
                              <w:rPr>
                                <w:b/>
                              </w:rPr>
                            </w:pPr>
                          </w:p>
                          <w:p w14:paraId="737675F5" w14:textId="77777777" w:rsidR="00651C5F" w:rsidRPr="00651C5F" w:rsidRDefault="00651C5F">
                            <w:pPr>
                              <w:rPr>
                                <w:b/>
                              </w:rPr>
                            </w:pPr>
                            <w:r w:rsidRPr="00651C5F">
                              <w:rPr>
                                <w:b/>
                              </w:rPr>
                              <w:t>We</w:t>
                            </w:r>
                            <w:r w:rsidR="00E53194">
                              <w:rPr>
                                <w:b/>
                              </w:rPr>
                              <w:t>/I</w:t>
                            </w:r>
                            <w:r w:rsidRPr="00651C5F">
                              <w:rPr>
                                <w:b/>
                              </w:rPr>
                              <w:t xml:space="preserve"> further expect that non-participation in testing </w:t>
                            </w:r>
                            <w:r w:rsidR="00E53194">
                              <w:rPr>
                                <w:b/>
                              </w:rPr>
                              <w:t xml:space="preserve">will </w:t>
                            </w:r>
                            <w:r w:rsidRPr="00651C5F">
                              <w:rPr>
                                <w:b/>
                              </w:rPr>
                              <w:t>not affect any course placement decisions</w:t>
                            </w:r>
                            <w:r w:rsidR="00726837">
                              <w:rPr>
                                <w:b/>
                              </w:rPr>
                              <w:t xml:space="preserve"> for our/my child</w:t>
                            </w:r>
                            <w:r w:rsidRPr="00651C5F">
                              <w:rPr>
                                <w:b/>
                              </w:rPr>
                              <w:t>.</w:t>
                            </w:r>
                          </w:p>
                          <w:p w14:paraId="22983A9B" w14:textId="77777777" w:rsidR="00573162" w:rsidRPr="005C6545" w:rsidRDefault="00573162"/>
                          <w:p w14:paraId="450D16DD" w14:textId="77777777" w:rsidR="0072769E" w:rsidRPr="0072769E" w:rsidRDefault="00A67B8E">
                            <w:pPr>
                              <w:rPr>
                                <w:b/>
                              </w:rPr>
                            </w:pPr>
                            <w:r w:rsidRPr="005C6545">
                              <w:rPr>
                                <w:b/>
                              </w:rPr>
                              <w:t>This document shall serve as formal, written notification of our</w:t>
                            </w:r>
                            <w:r w:rsidR="00E53194">
                              <w:rPr>
                                <w:b/>
                              </w:rPr>
                              <w:t>/my</w:t>
                            </w:r>
                            <w:r w:rsidRPr="005C6545">
                              <w:rPr>
                                <w:b/>
                              </w:rPr>
                              <w:t xml:space="preserve"> wishes.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BA036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1.45pt;width:537.5pt;height:11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" strokecolor="#c0504d" strokeweight="2pt">
                <v:textbox>
                  <w:txbxContent>
                    <w:p w14:paraId="5B5BC8C4" w14:textId="77777777" w:rsidR="00A67B8E" w:rsidRPr="00651C5F" w:rsidRDefault="00573162">
                      <w:pPr>
                        <w:rPr>
                          <w:b/>
                        </w:rPr>
                      </w:pPr>
                      <w:r w:rsidRPr="00651C5F">
                        <w:rPr>
                          <w:b/>
                        </w:rPr>
                        <w:t>W</w:t>
                      </w:r>
                      <w:r w:rsidR="003E66B2" w:rsidRPr="00651C5F">
                        <w:rPr>
                          <w:b/>
                        </w:rPr>
                        <w:t>e</w:t>
                      </w:r>
                      <w:r w:rsidR="00E53194">
                        <w:rPr>
                          <w:b/>
                        </w:rPr>
                        <w:t>/I</w:t>
                      </w:r>
                      <w:r w:rsidR="003E66B2" w:rsidRPr="00651C5F">
                        <w:rPr>
                          <w:b/>
                        </w:rPr>
                        <w:t xml:space="preserve"> expect that our</w:t>
                      </w:r>
                      <w:r w:rsidR="00E53194">
                        <w:rPr>
                          <w:b/>
                        </w:rPr>
                        <w:t>/my</w:t>
                      </w:r>
                      <w:r w:rsidR="003E66B2" w:rsidRPr="00651C5F">
                        <w:rPr>
                          <w:b/>
                        </w:rPr>
                        <w:t xml:space="preserve"> child will not be punished for our</w:t>
                      </w:r>
                      <w:r w:rsidR="00E53194">
                        <w:rPr>
                          <w:b/>
                        </w:rPr>
                        <w:t>/my</w:t>
                      </w:r>
                      <w:r w:rsidR="003E66B2" w:rsidRPr="00651C5F">
                        <w:rPr>
                          <w:b/>
                        </w:rPr>
                        <w:t xml:space="preserve"> decision to refuse testing, and will be permitted to read, or participate in some other enriching activity, during the test.</w:t>
                      </w:r>
                    </w:p>
                    <w:p w14:paraId="6B31E04A" w14:textId="77777777" w:rsidR="00651C5F" w:rsidRPr="00651C5F" w:rsidRDefault="00651C5F">
                      <w:pPr>
                        <w:rPr>
                          <w:b/>
                        </w:rPr>
                      </w:pPr>
                    </w:p>
                    <w:p w14:paraId="737675F5" w14:textId="77777777" w:rsidR="00651C5F" w:rsidRPr="00651C5F" w:rsidRDefault="00651C5F">
                      <w:pPr>
                        <w:rPr>
                          <w:b/>
                        </w:rPr>
                      </w:pPr>
                      <w:r w:rsidRPr="00651C5F">
                        <w:rPr>
                          <w:b/>
                        </w:rPr>
                        <w:t>We</w:t>
                      </w:r>
                      <w:r w:rsidR="00E53194">
                        <w:rPr>
                          <w:b/>
                        </w:rPr>
                        <w:t>/I</w:t>
                      </w:r>
                      <w:r w:rsidRPr="00651C5F">
                        <w:rPr>
                          <w:b/>
                        </w:rPr>
                        <w:t xml:space="preserve"> further expect that non-participation in testing </w:t>
                      </w:r>
                      <w:r w:rsidR="00E53194">
                        <w:rPr>
                          <w:b/>
                        </w:rPr>
                        <w:t xml:space="preserve">will </w:t>
                      </w:r>
                      <w:r w:rsidRPr="00651C5F">
                        <w:rPr>
                          <w:b/>
                        </w:rPr>
                        <w:t>not affect any course placement decisions</w:t>
                      </w:r>
                      <w:r w:rsidR="00726837">
                        <w:rPr>
                          <w:b/>
                        </w:rPr>
                        <w:t xml:space="preserve"> for our/my child</w:t>
                      </w:r>
                      <w:r w:rsidRPr="00651C5F">
                        <w:rPr>
                          <w:b/>
                        </w:rPr>
                        <w:t>.</w:t>
                      </w:r>
                    </w:p>
                    <w:p w14:paraId="22983A9B" w14:textId="77777777" w:rsidR="00573162" w:rsidRPr="005C6545" w:rsidRDefault="00573162"/>
                    <w:p w14:paraId="450D16DD" w14:textId="77777777" w:rsidR="0072769E" w:rsidRPr="0072769E" w:rsidRDefault="00A67B8E">
                      <w:pPr>
                        <w:rPr>
                          <w:b/>
                        </w:rPr>
                      </w:pPr>
                      <w:r w:rsidRPr="005C6545">
                        <w:rPr>
                          <w:b/>
                        </w:rPr>
                        <w:t>This document shall serve as formal, written notification of our</w:t>
                      </w:r>
                      <w:r w:rsidR="00E53194">
                        <w:rPr>
                          <w:b/>
                        </w:rPr>
                        <w:t>/my</w:t>
                      </w:r>
                      <w:r w:rsidRPr="005C6545">
                        <w:rPr>
                          <w:b/>
                        </w:rPr>
                        <w:t xml:space="preserve"> wishes.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84A">
        <w:rPr>
          <w:b/>
        </w:rPr>
        <w:t>O</w:t>
      </w:r>
      <w:r w:rsidR="00855227">
        <w:rPr>
          <w:b/>
        </w:rPr>
        <w:t>ur/</w:t>
      </w:r>
      <w:r w:rsidR="00625B47">
        <w:rPr>
          <w:b/>
        </w:rPr>
        <w:t>my district</w:t>
      </w:r>
      <w:r w:rsidR="00855227">
        <w:rPr>
          <w:b/>
        </w:rPr>
        <w:t xml:space="preserve"> or charter school</w:t>
      </w:r>
      <w:r w:rsidR="00625B47">
        <w:rPr>
          <w:b/>
        </w:rPr>
        <w:t xml:space="preserve"> will not lose </w:t>
      </w:r>
      <w:r w:rsidR="00E53194">
        <w:rPr>
          <w:b/>
        </w:rPr>
        <w:t xml:space="preserve">state </w:t>
      </w:r>
      <w:r w:rsidR="00625B47">
        <w:rPr>
          <w:b/>
        </w:rPr>
        <w:t xml:space="preserve">funding </w:t>
      </w:r>
      <w:r w:rsidR="00855227">
        <w:rPr>
          <w:b/>
        </w:rPr>
        <w:t xml:space="preserve">because of </w:t>
      </w:r>
      <w:r>
        <w:rPr>
          <w:b/>
        </w:rPr>
        <w:t>NJSLA</w:t>
      </w:r>
      <w:r w:rsidR="00855227">
        <w:rPr>
          <w:b/>
        </w:rPr>
        <w:t xml:space="preserve"> refusals.  Legislation was </w:t>
      </w:r>
      <w:r w:rsidR="005D18E7">
        <w:rPr>
          <w:b/>
        </w:rPr>
        <w:t>enacted</w:t>
      </w:r>
      <w:r w:rsidR="00855227">
        <w:rPr>
          <w:b/>
        </w:rPr>
        <w:t xml:space="preserve"> </w:t>
      </w:r>
      <w:r w:rsidR="0039384A">
        <w:rPr>
          <w:b/>
        </w:rPr>
        <w:t xml:space="preserve">during the Christie Administration, </w:t>
      </w:r>
      <w:r w:rsidR="00855227">
        <w:rPr>
          <w:b/>
        </w:rPr>
        <w:t>prohibit</w:t>
      </w:r>
      <w:r w:rsidR="0039384A">
        <w:rPr>
          <w:b/>
        </w:rPr>
        <w:t>ing</w:t>
      </w:r>
      <w:r w:rsidR="00855227">
        <w:rPr>
          <w:b/>
        </w:rPr>
        <w:t xml:space="preserve"> such funding cuts.</w:t>
      </w:r>
    </w:p>
    <w:p w14:paraId="5584567C" w14:textId="77777777" w:rsidR="0072769E" w:rsidRDefault="0072769E" w:rsidP="00A67B8E">
      <w:pPr>
        <w:rPr>
          <w:b/>
        </w:rPr>
      </w:pPr>
    </w:p>
    <w:p w14:paraId="50F6B7AD" w14:textId="77777777" w:rsidR="00523ADE" w:rsidRDefault="00FA3F98" w:rsidP="00A67B8E">
      <w:pPr>
        <w:rPr>
          <w:b/>
        </w:rPr>
      </w:pPr>
      <w:r w:rsidRPr="005C6545">
        <w:rPr>
          <w:b/>
        </w:rPr>
        <w:t>Parent/Guardian Name(s)</w:t>
      </w:r>
      <w:r w:rsidR="00E53194">
        <w:rPr>
          <w:b/>
        </w:rPr>
        <w:t>_________________</w:t>
      </w:r>
      <w:r w:rsidRPr="005C6545">
        <w:rPr>
          <w:b/>
        </w:rPr>
        <w:t>___________________________</w:t>
      </w:r>
      <w:r w:rsidR="00684EE9" w:rsidRPr="005C6545">
        <w:rPr>
          <w:b/>
        </w:rPr>
        <w:t>_______</w:t>
      </w:r>
      <w:r w:rsidR="00E53194">
        <w:rPr>
          <w:b/>
        </w:rPr>
        <w:t>_</w:t>
      </w:r>
      <w:r w:rsidR="00684EE9" w:rsidRPr="005C6545">
        <w:rPr>
          <w:b/>
        </w:rPr>
        <w:t>_____</w:t>
      </w:r>
      <w:r w:rsidRPr="005C6545">
        <w:rPr>
          <w:b/>
        </w:rPr>
        <w:t>____________________</w:t>
      </w:r>
    </w:p>
    <w:p w14:paraId="23F13F84" w14:textId="77777777" w:rsidR="00F23BA1" w:rsidRPr="005C6545" w:rsidRDefault="00F23BA1" w:rsidP="00A67B8E">
      <w:pPr>
        <w:rPr>
          <w:b/>
        </w:rPr>
      </w:pPr>
    </w:p>
    <w:p w14:paraId="791E725B" w14:textId="77777777" w:rsidR="005C6545" w:rsidRDefault="00FA3F98" w:rsidP="00A67B8E">
      <w:pPr>
        <w:rPr>
          <w:b/>
        </w:rPr>
      </w:pPr>
      <w:r w:rsidRPr="005C6545">
        <w:rPr>
          <w:b/>
        </w:rPr>
        <w:t>Parent/Guardian Signature(s)____________</w:t>
      </w:r>
      <w:r w:rsidR="00E53194">
        <w:rPr>
          <w:b/>
        </w:rPr>
        <w:t>________________</w:t>
      </w:r>
      <w:r w:rsidRPr="005C6545">
        <w:rPr>
          <w:b/>
        </w:rPr>
        <w:t>________</w:t>
      </w:r>
      <w:r w:rsidR="00684EE9" w:rsidRPr="005C6545">
        <w:rPr>
          <w:b/>
        </w:rPr>
        <w:t>_________</w:t>
      </w:r>
      <w:r w:rsidR="00E53194">
        <w:rPr>
          <w:b/>
        </w:rPr>
        <w:t>_</w:t>
      </w:r>
      <w:r w:rsidR="00684EE9" w:rsidRPr="005C6545">
        <w:rPr>
          <w:b/>
        </w:rPr>
        <w:t>___</w:t>
      </w:r>
      <w:r w:rsidRPr="005C6545">
        <w:rPr>
          <w:b/>
        </w:rPr>
        <w:t xml:space="preserve">_______________________ </w:t>
      </w:r>
      <w:r w:rsidRPr="005C6545">
        <w:rPr>
          <w:b/>
        </w:rPr>
        <w:tab/>
      </w:r>
    </w:p>
    <w:p w14:paraId="2016113C" w14:textId="77777777" w:rsidR="005C6545" w:rsidRDefault="005C6545" w:rsidP="00A67B8E">
      <w:pPr>
        <w:rPr>
          <w:b/>
        </w:rPr>
      </w:pPr>
    </w:p>
    <w:p w14:paraId="099FEE29" w14:textId="77777777" w:rsidR="00FA3F98" w:rsidRPr="005C6545" w:rsidRDefault="00FA3F98" w:rsidP="00A67B8E">
      <w:pPr>
        <w:rPr>
          <w:b/>
        </w:rPr>
      </w:pPr>
      <w:r w:rsidRPr="005C6545">
        <w:rPr>
          <w:b/>
        </w:rPr>
        <w:t>Date__________</w:t>
      </w:r>
      <w:r w:rsidR="00684EE9" w:rsidRPr="005C6545">
        <w:rPr>
          <w:b/>
        </w:rPr>
        <w:t>_________</w:t>
      </w:r>
      <w:r w:rsidRPr="005C6545">
        <w:rPr>
          <w:b/>
        </w:rPr>
        <w:t>__</w:t>
      </w:r>
      <w:r w:rsidR="00651C5F">
        <w:rPr>
          <w:b/>
        </w:rPr>
        <w:t>_______________________________________</w:t>
      </w:r>
      <w:r w:rsidR="00E53194">
        <w:rPr>
          <w:b/>
        </w:rPr>
        <w:t>________________</w:t>
      </w:r>
      <w:r w:rsidR="00651C5F">
        <w:rPr>
          <w:b/>
        </w:rPr>
        <w:t>___</w:t>
      </w:r>
      <w:r w:rsidR="00E53194">
        <w:rPr>
          <w:b/>
        </w:rPr>
        <w:t>_</w:t>
      </w:r>
      <w:r w:rsidR="00651C5F">
        <w:rPr>
          <w:b/>
        </w:rPr>
        <w:t>_________________</w:t>
      </w:r>
      <w:r w:rsidRPr="005C6545">
        <w:rPr>
          <w:b/>
        </w:rPr>
        <w:t>_______</w:t>
      </w:r>
    </w:p>
    <w:p w14:paraId="578059AF" w14:textId="77777777" w:rsidR="00651C5F" w:rsidRDefault="00651C5F" w:rsidP="00A67B8E">
      <w:pPr>
        <w:rPr>
          <w:b/>
        </w:rPr>
      </w:pPr>
    </w:p>
    <w:p w14:paraId="71FD70A7" w14:textId="77777777" w:rsidR="00FA3F98" w:rsidRPr="005C6545" w:rsidRDefault="00FA3F98" w:rsidP="00A67B8E">
      <w:pPr>
        <w:rPr>
          <w:b/>
        </w:rPr>
      </w:pPr>
      <w:r w:rsidRPr="005C6545">
        <w:rPr>
          <w:b/>
        </w:rPr>
        <w:t>Parent</w:t>
      </w:r>
      <w:r w:rsidR="00E53194">
        <w:rPr>
          <w:b/>
        </w:rPr>
        <w:t xml:space="preserve">/Guardian </w:t>
      </w:r>
      <w:r w:rsidRPr="005C6545">
        <w:rPr>
          <w:b/>
        </w:rPr>
        <w:t>phone</w:t>
      </w:r>
      <w:r w:rsidR="00E53194">
        <w:rPr>
          <w:b/>
        </w:rPr>
        <w:t>(s)</w:t>
      </w:r>
      <w:r w:rsidRPr="005C6545">
        <w:rPr>
          <w:b/>
        </w:rPr>
        <w:t>_______________________________________________</w:t>
      </w:r>
      <w:r w:rsidR="00684EE9" w:rsidRPr="005C6545">
        <w:rPr>
          <w:b/>
        </w:rPr>
        <w:t>____________</w:t>
      </w:r>
      <w:r w:rsidRPr="005C6545">
        <w:rPr>
          <w:b/>
        </w:rPr>
        <w:t>__________</w:t>
      </w:r>
      <w:r w:rsidR="00651C5F">
        <w:rPr>
          <w:b/>
        </w:rPr>
        <w:t>__</w:t>
      </w:r>
      <w:r w:rsidRPr="005C6545">
        <w:rPr>
          <w:b/>
        </w:rPr>
        <w:t>_____</w:t>
      </w:r>
    </w:p>
    <w:p w14:paraId="22D7ADF5" w14:textId="77777777" w:rsidR="00651C5F" w:rsidRDefault="00651C5F" w:rsidP="00684EE9">
      <w:pPr>
        <w:rPr>
          <w:b/>
        </w:rPr>
      </w:pPr>
    </w:p>
    <w:p w14:paraId="47394A13" w14:textId="77777777" w:rsidR="00B31BED" w:rsidRDefault="00FA3F98" w:rsidP="00B31BED">
      <w:pPr>
        <w:rPr>
          <w:b/>
        </w:rPr>
      </w:pPr>
      <w:r w:rsidRPr="005C6545">
        <w:rPr>
          <w:b/>
        </w:rPr>
        <w:t>Parent</w:t>
      </w:r>
      <w:r w:rsidR="00E53194">
        <w:rPr>
          <w:b/>
        </w:rPr>
        <w:t xml:space="preserve">/Guardian </w:t>
      </w:r>
      <w:r w:rsidRPr="005C6545">
        <w:rPr>
          <w:b/>
        </w:rPr>
        <w:t>email</w:t>
      </w:r>
      <w:r w:rsidR="00E53194">
        <w:rPr>
          <w:b/>
        </w:rPr>
        <w:t>(s)_</w:t>
      </w:r>
      <w:r w:rsidRPr="005C6545">
        <w:rPr>
          <w:b/>
        </w:rPr>
        <w:t>____________________________________________</w:t>
      </w:r>
      <w:r w:rsidR="00684EE9" w:rsidRPr="005C6545">
        <w:rPr>
          <w:b/>
        </w:rPr>
        <w:t>____________</w:t>
      </w:r>
      <w:r w:rsidRPr="005C6545">
        <w:rPr>
          <w:b/>
        </w:rPr>
        <w:t>________________</w:t>
      </w:r>
      <w:r w:rsidR="00651C5F">
        <w:rPr>
          <w:b/>
        </w:rPr>
        <w:t>__</w:t>
      </w:r>
      <w:r w:rsidRPr="005C6545">
        <w:rPr>
          <w:b/>
        </w:rPr>
        <w:t>___</w:t>
      </w:r>
    </w:p>
    <w:p w14:paraId="7BDB8BF9" w14:textId="77777777" w:rsidR="00B31BED" w:rsidRDefault="00B31BED" w:rsidP="00B31BED">
      <w:pPr>
        <w:rPr>
          <w:b/>
        </w:rPr>
      </w:pPr>
    </w:p>
    <w:p w14:paraId="3095BDD4" w14:textId="77777777" w:rsidR="00B31BED" w:rsidRPr="000946F7" w:rsidRDefault="00B31BED" w:rsidP="00B31BED">
      <w:pPr>
        <w:jc w:val="right"/>
        <w:rPr>
          <w:b/>
          <w:color w:val="808080"/>
          <w:sz w:val="20"/>
        </w:rPr>
      </w:pPr>
      <w:r w:rsidRPr="000946F7">
        <w:rPr>
          <w:b/>
          <w:color w:val="808080"/>
          <w:sz w:val="20"/>
        </w:rPr>
        <w:t>Source: Save Our Schools NJ</w:t>
      </w:r>
    </w:p>
    <w:sectPr w:rsidR="00B31BED" w:rsidRPr="000946F7" w:rsidSect="00B31BED">
      <w:footerReference w:type="default" r:id="rId7"/>
      <w:pgSz w:w="12240" w:h="15840"/>
      <w:pgMar w:top="630" w:right="720" w:bottom="810" w:left="810" w:header="720" w:footer="720" w:gutter="0"/>
      <w:pgBorders>
        <w:top w:val="threeDEngrave" w:sz="24" w:space="1" w:color="8DB3E2"/>
        <w:left w:val="threeDEngrave" w:sz="24" w:space="4" w:color="8DB3E2"/>
        <w:bottom w:val="threeDEngrave" w:sz="24" w:space="1" w:color="8DB3E2"/>
        <w:right w:val="threeDEngrave" w:sz="24" w:space="4" w:color="8DB3E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2CE2" w14:textId="77777777" w:rsidR="005618C0" w:rsidRDefault="005618C0" w:rsidP="00B31BED">
      <w:r>
        <w:separator/>
      </w:r>
    </w:p>
  </w:endnote>
  <w:endnote w:type="continuationSeparator" w:id="0">
    <w:p w14:paraId="2D44A02F" w14:textId="77777777" w:rsidR="005618C0" w:rsidRDefault="005618C0" w:rsidP="00B3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EF2B" w14:textId="77777777" w:rsidR="00B31BED" w:rsidRDefault="00B31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191F" w14:textId="77777777" w:rsidR="005618C0" w:rsidRDefault="005618C0" w:rsidP="00B31BED">
      <w:r>
        <w:separator/>
      </w:r>
    </w:p>
  </w:footnote>
  <w:footnote w:type="continuationSeparator" w:id="0">
    <w:p w14:paraId="3AD992F8" w14:textId="77777777" w:rsidR="005618C0" w:rsidRDefault="005618C0" w:rsidP="00B31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4891"/>
    <w:multiLevelType w:val="hybridMultilevel"/>
    <w:tmpl w:val="4BAA3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12BCC"/>
    <w:multiLevelType w:val="hybridMultilevel"/>
    <w:tmpl w:val="F8F80C22"/>
    <w:lvl w:ilvl="0" w:tplc="E6A84B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2344"/>
    <w:multiLevelType w:val="hybridMultilevel"/>
    <w:tmpl w:val="4104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315A1"/>
    <w:multiLevelType w:val="hybridMultilevel"/>
    <w:tmpl w:val="104227E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6E4A5656"/>
    <w:multiLevelType w:val="hybridMultilevel"/>
    <w:tmpl w:val="D948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011562">
    <w:abstractNumId w:val="3"/>
  </w:num>
  <w:num w:numId="2" w16cid:durableId="2114398743">
    <w:abstractNumId w:val="4"/>
  </w:num>
  <w:num w:numId="3" w16cid:durableId="1403941664">
    <w:abstractNumId w:val="0"/>
  </w:num>
  <w:num w:numId="4" w16cid:durableId="998194670">
    <w:abstractNumId w:val="1"/>
  </w:num>
  <w:num w:numId="5" w16cid:durableId="899437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DE"/>
    <w:rsid w:val="00012103"/>
    <w:rsid w:val="0007018C"/>
    <w:rsid w:val="000946F7"/>
    <w:rsid w:val="00195593"/>
    <w:rsid w:val="001D159B"/>
    <w:rsid w:val="00364914"/>
    <w:rsid w:val="0039384A"/>
    <w:rsid w:val="003E66B2"/>
    <w:rsid w:val="00430493"/>
    <w:rsid w:val="00480C03"/>
    <w:rsid w:val="00492D04"/>
    <w:rsid w:val="004D7E05"/>
    <w:rsid w:val="004E1868"/>
    <w:rsid w:val="00523ADE"/>
    <w:rsid w:val="00532401"/>
    <w:rsid w:val="005618C0"/>
    <w:rsid w:val="00573162"/>
    <w:rsid w:val="00585822"/>
    <w:rsid w:val="005C6545"/>
    <w:rsid w:val="005D18E7"/>
    <w:rsid w:val="005D5AE3"/>
    <w:rsid w:val="00625B47"/>
    <w:rsid w:val="00651C5F"/>
    <w:rsid w:val="00677DAE"/>
    <w:rsid w:val="00682EE9"/>
    <w:rsid w:val="00684EE9"/>
    <w:rsid w:val="006F702E"/>
    <w:rsid w:val="00726837"/>
    <w:rsid w:val="0072769E"/>
    <w:rsid w:val="0073402F"/>
    <w:rsid w:val="007354A7"/>
    <w:rsid w:val="007A2A95"/>
    <w:rsid w:val="007A4D19"/>
    <w:rsid w:val="0081227E"/>
    <w:rsid w:val="00855227"/>
    <w:rsid w:val="008B337F"/>
    <w:rsid w:val="009242FA"/>
    <w:rsid w:val="009255FB"/>
    <w:rsid w:val="0098051B"/>
    <w:rsid w:val="00A67B8E"/>
    <w:rsid w:val="00B31BED"/>
    <w:rsid w:val="00B85BFA"/>
    <w:rsid w:val="00B878BB"/>
    <w:rsid w:val="00CC1864"/>
    <w:rsid w:val="00CD44FA"/>
    <w:rsid w:val="00D07D26"/>
    <w:rsid w:val="00D965DC"/>
    <w:rsid w:val="00E40109"/>
    <w:rsid w:val="00E518C4"/>
    <w:rsid w:val="00E53194"/>
    <w:rsid w:val="00E7729F"/>
    <w:rsid w:val="00F23BA1"/>
    <w:rsid w:val="00FA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E1E72"/>
  <w15:chartTrackingRefBased/>
  <w15:docId w15:val="{605F970C-EA0F-484A-940B-59FD45D8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DE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7018C"/>
    <w:rPr>
      <w:color w:val="0000FF"/>
      <w:u w:val="single"/>
    </w:rPr>
  </w:style>
  <w:style w:type="table" w:styleId="TableGrid">
    <w:name w:val="Table Grid"/>
    <w:basedOn w:val="TableNormal"/>
    <w:uiPriority w:val="59"/>
    <w:rsid w:val="000701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18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159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1B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1B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B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1B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1340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McHugh</dc:creator>
  <cp:keywords/>
  <dc:description/>
  <cp:lastModifiedBy>Julie Borst</cp:lastModifiedBy>
  <cp:revision>2</cp:revision>
  <cp:lastPrinted>2019-03-25T17:45:00Z</cp:lastPrinted>
  <dcterms:created xsi:type="dcterms:W3CDTF">2024-03-01T23:58:00Z</dcterms:created>
  <dcterms:modified xsi:type="dcterms:W3CDTF">2024-03-01T23:58:00Z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GrammarlyDocumentId">
    <vt:lpwstr>5ed34f372521b2ad63973617135864b5e91e837dd4ff43e76e3c8ff33151010d</vt:lpwstr>
  </property>
</Properties>
</file>